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91D7" w14:textId="77777777" w:rsidR="008E697D" w:rsidRPr="00807879" w:rsidRDefault="00A01471" w:rsidP="00D126F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7879">
        <w:rPr>
          <w:rFonts w:ascii="Arial" w:hAnsi="Arial" w:cs="Arial"/>
          <w:b/>
          <w:sz w:val="28"/>
          <w:szCs w:val="28"/>
        </w:rPr>
        <w:t>Raija Peltola</w:t>
      </w:r>
      <w:r w:rsidR="0048187F" w:rsidRPr="00807879">
        <w:rPr>
          <w:rFonts w:ascii="Arial" w:hAnsi="Arial" w:cs="Arial"/>
          <w:b/>
          <w:sz w:val="28"/>
          <w:szCs w:val="28"/>
        </w:rPr>
        <w:tab/>
      </w:r>
      <w:r w:rsidR="0048187F" w:rsidRPr="00807879">
        <w:rPr>
          <w:rFonts w:ascii="Arial" w:hAnsi="Arial" w:cs="Arial"/>
          <w:b/>
          <w:sz w:val="28"/>
          <w:szCs w:val="28"/>
        </w:rPr>
        <w:tab/>
      </w:r>
      <w:r w:rsidR="0048187F" w:rsidRPr="00807879">
        <w:rPr>
          <w:rFonts w:ascii="Arial" w:hAnsi="Arial" w:cs="Arial"/>
          <w:b/>
          <w:sz w:val="28"/>
          <w:szCs w:val="28"/>
        </w:rPr>
        <w:tab/>
      </w:r>
      <w:r w:rsidR="0048187F" w:rsidRPr="00807879">
        <w:rPr>
          <w:rFonts w:ascii="Arial" w:hAnsi="Arial" w:cs="Arial"/>
          <w:b/>
          <w:sz w:val="28"/>
          <w:szCs w:val="28"/>
        </w:rPr>
        <w:tab/>
        <w:t>CURRICULUM VITAE</w:t>
      </w:r>
    </w:p>
    <w:p w14:paraId="1DB1DF9E" w14:textId="77777777" w:rsidR="008E697D" w:rsidRPr="00F73623" w:rsidRDefault="008E697D">
      <w:pPr>
        <w:jc w:val="center"/>
        <w:rPr>
          <w:rFonts w:ascii="Arial" w:hAnsi="Arial" w:cs="Arial"/>
          <w:sz w:val="20"/>
          <w:szCs w:val="20"/>
        </w:rPr>
      </w:pPr>
    </w:p>
    <w:p w14:paraId="4BDC6346" w14:textId="77777777" w:rsidR="00FA3D67" w:rsidRPr="00807879" w:rsidRDefault="00FA3D67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b/>
          <w:bCs/>
          <w:sz w:val="22"/>
          <w:szCs w:val="22"/>
        </w:rPr>
        <w:t>Henkilötiedot</w:t>
      </w:r>
    </w:p>
    <w:p w14:paraId="60D95B14" w14:textId="348B3AB6" w:rsidR="00FA3D67" w:rsidRPr="00807879" w:rsidRDefault="00A01471" w:rsidP="00A0147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Syntynyt v.1960 </w:t>
      </w:r>
      <w:r w:rsidR="00F73623" w:rsidRPr="00807879">
        <w:rPr>
          <w:rFonts w:ascii="Arial" w:hAnsi="Arial" w:cs="Arial"/>
          <w:sz w:val="22"/>
          <w:szCs w:val="22"/>
        </w:rPr>
        <w:t>L</w:t>
      </w:r>
      <w:r w:rsidR="00654240" w:rsidRPr="00807879">
        <w:rPr>
          <w:rFonts w:ascii="Arial" w:hAnsi="Arial" w:cs="Arial"/>
          <w:sz w:val="22"/>
          <w:szCs w:val="22"/>
        </w:rPr>
        <w:t>a</w:t>
      </w:r>
      <w:r w:rsidR="00D544AC">
        <w:rPr>
          <w:rFonts w:ascii="Arial" w:hAnsi="Arial" w:cs="Arial"/>
          <w:sz w:val="22"/>
          <w:szCs w:val="22"/>
        </w:rPr>
        <w:t>pualla</w:t>
      </w:r>
      <w:r w:rsidR="00654240" w:rsidRPr="00807879">
        <w:rPr>
          <w:rFonts w:ascii="Arial" w:hAnsi="Arial" w:cs="Arial"/>
          <w:sz w:val="22"/>
          <w:szCs w:val="22"/>
        </w:rPr>
        <w:t xml:space="preserve">, </w:t>
      </w:r>
      <w:r w:rsidR="00E54FCC">
        <w:rPr>
          <w:rFonts w:ascii="Arial" w:hAnsi="Arial" w:cs="Arial"/>
          <w:sz w:val="22"/>
          <w:szCs w:val="22"/>
        </w:rPr>
        <w:t xml:space="preserve">naimisissa, </w:t>
      </w:r>
      <w:r w:rsidR="00654240" w:rsidRPr="00807879">
        <w:rPr>
          <w:rFonts w:ascii="Arial" w:hAnsi="Arial" w:cs="Arial"/>
          <w:sz w:val="22"/>
          <w:szCs w:val="22"/>
        </w:rPr>
        <w:t xml:space="preserve">kaksi </w:t>
      </w:r>
      <w:r w:rsidRPr="00807879">
        <w:rPr>
          <w:rFonts w:ascii="Arial" w:hAnsi="Arial" w:cs="Arial"/>
          <w:sz w:val="22"/>
          <w:szCs w:val="22"/>
        </w:rPr>
        <w:t>poikaa</w:t>
      </w:r>
      <w:r w:rsidR="00F73623" w:rsidRPr="00807879">
        <w:rPr>
          <w:rFonts w:ascii="Arial" w:hAnsi="Arial" w:cs="Arial"/>
          <w:sz w:val="22"/>
          <w:szCs w:val="22"/>
        </w:rPr>
        <w:t xml:space="preserve"> </w:t>
      </w:r>
      <w:r w:rsidR="00654240" w:rsidRPr="00807879">
        <w:rPr>
          <w:rFonts w:ascii="Arial" w:hAnsi="Arial" w:cs="Arial"/>
          <w:sz w:val="22"/>
          <w:szCs w:val="22"/>
        </w:rPr>
        <w:t>synt</w:t>
      </w:r>
      <w:r w:rsidR="00F73623" w:rsidRPr="00807879">
        <w:rPr>
          <w:rFonts w:ascii="Arial" w:hAnsi="Arial" w:cs="Arial"/>
          <w:sz w:val="22"/>
          <w:szCs w:val="22"/>
        </w:rPr>
        <w:t>.</w:t>
      </w:r>
      <w:r w:rsidRPr="00807879">
        <w:rPr>
          <w:rFonts w:ascii="Arial" w:hAnsi="Arial" w:cs="Arial"/>
          <w:sz w:val="22"/>
          <w:szCs w:val="22"/>
        </w:rPr>
        <w:t xml:space="preserve"> v. 1991</w:t>
      </w:r>
      <w:r w:rsidR="00654240" w:rsidRPr="00807879">
        <w:rPr>
          <w:rFonts w:ascii="Arial" w:hAnsi="Arial" w:cs="Arial"/>
          <w:sz w:val="22"/>
          <w:szCs w:val="22"/>
        </w:rPr>
        <w:t xml:space="preserve"> ja </w:t>
      </w:r>
      <w:r w:rsidR="00F73623" w:rsidRPr="00807879">
        <w:rPr>
          <w:rFonts w:ascii="Arial" w:hAnsi="Arial" w:cs="Arial"/>
          <w:sz w:val="22"/>
          <w:szCs w:val="22"/>
        </w:rPr>
        <w:t xml:space="preserve">v. </w:t>
      </w:r>
      <w:r w:rsidRPr="00807879">
        <w:rPr>
          <w:rFonts w:ascii="Arial" w:hAnsi="Arial" w:cs="Arial"/>
          <w:sz w:val="22"/>
          <w:szCs w:val="22"/>
        </w:rPr>
        <w:t>1996</w:t>
      </w:r>
    </w:p>
    <w:p w14:paraId="0D8808A0" w14:textId="77777777" w:rsidR="00654240" w:rsidRPr="00807879" w:rsidRDefault="00654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36BFAD5B" w14:textId="77777777" w:rsidR="00654240" w:rsidRPr="00807879" w:rsidRDefault="00654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b/>
          <w:sz w:val="22"/>
          <w:szCs w:val="22"/>
        </w:rPr>
        <w:t>Ydinosaaminen</w:t>
      </w:r>
    </w:p>
    <w:p w14:paraId="726A3D9E" w14:textId="77777777" w:rsidR="00A01471" w:rsidRPr="00807879" w:rsidRDefault="00A0147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Esimiesten ja johtoryhmien valmennus, työnohjaus ja </w:t>
      </w:r>
      <w:proofErr w:type="spellStart"/>
      <w:r w:rsidRPr="00807879">
        <w:rPr>
          <w:rFonts w:ascii="Arial" w:hAnsi="Arial" w:cs="Arial"/>
          <w:sz w:val="22"/>
          <w:szCs w:val="22"/>
        </w:rPr>
        <w:t>coaching</w:t>
      </w:r>
      <w:proofErr w:type="spellEnd"/>
    </w:p>
    <w:p w14:paraId="70CAD420" w14:textId="77777777" w:rsidR="0046202C" w:rsidRPr="00807879" w:rsidRDefault="0046202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Muutosjohtaminen ja oppimisen</w:t>
      </w:r>
      <w:r w:rsidR="003E4186" w:rsidRPr="0080787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7879">
        <w:rPr>
          <w:rFonts w:ascii="Arial" w:hAnsi="Arial" w:cs="Arial"/>
          <w:sz w:val="22"/>
          <w:szCs w:val="22"/>
        </w:rPr>
        <w:t>johtaminen</w:t>
      </w:r>
    </w:p>
    <w:p w14:paraId="3038C809" w14:textId="77777777" w:rsidR="00C14EF7" w:rsidRDefault="00C14EF7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Työyhteisöjen toiminnan kehittäminen</w:t>
      </w:r>
      <w:r w:rsidR="003E4186" w:rsidRPr="00807879">
        <w:rPr>
          <w:rFonts w:ascii="Arial" w:hAnsi="Arial" w:cs="Arial"/>
          <w:sz w:val="22"/>
          <w:szCs w:val="22"/>
        </w:rPr>
        <w:t>, fasilitointi</w:t>
      </w:r>
      <w:r w:rsidRPr="00807879">
        <w:rPr>
          <w:rFonts w:ascii="Arial" w:hAnsi="Arial" w:cs="Arial"/>
          <w:sz w:val="22"/>
          <w:szCs w:val="22"/>
        </w:rPr>
        <w:t xml:space="preserve"> ja työyhteisövalmennus</w:t>
      </w:r>
    </w:p>
    <w:p w14:paraId="0D5ED737" w14:textId="77777777" w:rsidR="005164B6" w:rsidRPr="00807879" w:rsidRDefault="005164B6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Mentorointiprosessien ohjaus</w:t>
      </w:r>
    </w:p>
    <w:p w14:paraId="7CA8BF8A" w14:textId="77777777" w:rsidR="00654240" w:rsidRDefault="00A0147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Innostava ja k</w:t>
      </w:r>
      <w:r w:rsidR="00654240" w:rsidRPr="00807879">
        <w:rPr>
          <w:rFonts w:ascii="Arial" w:hAnsi="Arial" w:cs="Arial"/>
          <w:sz w:val="22"/>
          <w:szCs w:val="22"/>
        </w:rPr>
        <w:t>ehittävä palaute</w:t>
      </w:r>
      <w:r w:rsidR="00EE79FB" w:rsidRPr="00807879">
        <w:rPr>
          <w:rFonts w:ascii="Arial" w:hAnsi="Arial" w:cs="Arial"/>
          <w:sz w:val="22"/>
          <w:szCs w:val="22"/>
        </w:rPr>
        <w:t xml:space="preserve"> </w:t>
      </w:r>
    </w:p>
    <w:p w14:paraId="70C9189A" w14:textId="77777777" w:rsidR="00654240" w:rsidRPr="00807879" w:rsidRDefault="00654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</w:p>
    <w:p w14:paraId="6DC1B55E" w14:textId="77777777" w:rsidR="00654240" w:rsidRPr="00807879" w:rsidRDefault="00654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  <w:r w:rsidRPr="00807879">
        <w:rPr>
          <w:rFonts w:ascii="Arial" w:hAnsi="Arial" w:cs="Arial"/>
          <w:b/>
          <w:sz w:val="22"/>
          <w:szCs w:val="22"/>
        </w:rPr>
        <w:t>Vahvuudet</w:t>
      </w:r>
      <w:r w:rsidR="00F73623" w:rsidRPr="00807879">
        <w:rPr>
          <w:rFonts w:ascii="Arial" w:hAnsi="Arial" w:cs="Arial"/>
          <w:b/>
          <w:sz w:val="22"/>
          <w:szCs w:val="22"/>
        </w:rPr>
        <w:t xml:space="preserve"> valmentajana</w:t>
      </w:r>
    </w:p>
    <w:p w14:paraId="3B57C6DE" w14:textId="77777777" w:rsidR="00654240" w:rsidRPr="00807879" w:rsidRDefault="00A01471" w:rsidP="00A0147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Tavoitteellinen ja </w:t>
      </w:r>
      <w:r w:rsidR="00C91A6F" w:rsidRPr="00807879">
        <w:rPr>
          <w:rFonts w:ascii="Arial" w:hAnsi="Arial" w:cs="Arial"/>
          <w:sz w:val="22"/>
          <w:szCs w:val="22"/>
        </w:rPr>
        <w:t>aktivoiva</w:t>
      </w:r>
      <w:r w:rsidRPr="00807879">
        <w:rPr>
          <w:rFonts w:ascii="Arial" w:hAnsi="Arial" w:cs="Arial"/>
          <w:sz w:val="22"/>
          <w:szCs w:val="22"/>
        </w:rPr>
        <w:t xml:space="preserve"> tapa työskennellä aina kulloisenkin ryhmän tai yksilön kanssa</w:t>
      </w:r>
    </w:p>
    <w:p w14:paraId="317505E5" w14:textId="77777777" w:rsidR="0069445D" w:rsidRPr="00807879" w:rsidRDefault="0069445D" w:rsidP="0069445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Halu ja taito saada valmennettava itse oivaltamaan ja ideoimaan asioita</w:t>
      </w:r>
    </w:p>
    <w:p w14:paraId="716FF476" w14:textId="77777777" w:rsidR="0069445D" w:rsidRPr="00807879" w:rsidRDefault="0069445D" w:rsidP="0069445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Innostava ja positiivinen asenne </w:t>
      </w:r>
    </w:p>
    <w:p w14:paraId="6F023DA3" w14:textId="77777777" w:rsidR="00FA3D67" w:rsidRPr="00807879" w:rsidRDefault="00FA3D67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  <w:szCs w:val="22"/>
        </w:rPr>
      </w:pPr>
    </w:p>
    <w:p w14:paraId="44039046" w14:textId="77777777" w:rsidR="008E697D" w:rsidRPr="00807879" w:rsidRDefault="008E697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b/>
          <w:bCs/>
          <w:sz w:val="22"/>
          <w:szCs w:val="22"/>
        </w:rPr>
        <w:t>Työkokemus</w:t>
      </w:r>
    </w:p>
    <w:p w14:paraId="57C2A339" w14:textId="31D39635" w:rsidR="00D32F0F" w:rsidRPr="00807879" w:rsidRDefault="00A01471" w:rsidP="00A01471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Asiantuntija- ja esimiestehtävissä vuodesta 1984 lähtien. </w:t>
      </w:r>
      <w:r w:rsidR="00D97E7C" w:rsidRPr="00807879">
        <w:rPr>
          <w:rFonts w:ascii="Arial" w:hAnsi="Arial" w:cs="Arial"/>
          <w:sz w:val="22"/>
          <w:szCs w:val="22"/>
        </w:rPr>
        <w:t xml:space="preserve">Kokemusta </w:t>
      </w:r>
      <w:r w:rsidRPr="00807879">
        <w:rPr>
          <w:rFonts w:ascii="Arial" w:hAnsi="Arial" w:cs="Arial"/>
          <w:sz w:val="22"/>
          <w:szCs w:val="22"/>
        </w:rPr>
        <w:t xml:space="preserve">mm. </w:t>
      </w:r>
      <w:r w:rsidR="00D97E7C" w:rsidRPr="00807879">
        <w:rPr>
          <w:rFonts w:ascii="Arial" w:hAnsi="Arial" w:cs="Arial"/>
          <w:sz w:val="22"/>
          <w:szCs w:val="22"/>
        </w:rPr>
        <w:t xml:space="preserve">seuraavista organisaatioista: </w:t>
      </w:r>
      <w:r w:rsidR="0046202C" w:rsidRPr="00807879">
        <w:rPr>
          <w:rFonts w:ascii="Arial" w:hAnsi="Arial" w:cs="Arial"/>
          <w:sz w:val="22"/>
          <w:szCs w:val="22"/>
        </w:rPr>
        <w:t xml:space="preserve">Nordea, MeritaNordbanken, </w:t>
      </w:r>
      <w:r w:rsidR="00D97E7C" w:rsidRPr="00807879">
        <w:rPr>
          <w:rFonts w:ascii="Arial" w:hAnsi="Arial" w:cs="Arial"/>
          <w:sz w:val="22"/>
          <w:szCs w:val="22"/>
        </w:rPr>
        <w:t>Kansallis-Osake-Pankki</w:t>
      </w:r>
      <w:r w:rsidR="0046202C" w:rsidRPr="00807879">
        <w:rPr>
          <w:rFonts w:ascii="Arial" w:hAnsi="Arial" w:cs="Arial"/>
          <w:sz w:val="22"/>
          <w:szCs w:val="22"/>
        </w:rPr>
        <w:t>, oikeusministeriö ja eläkevakuutusyhtiö Ilmarinen</w:t>
      </w:r>
      <w:r w:rsidR="00D97E7C" w:rsidRPr="00807879">
        <w:rPr>
          <w:rFonts w:ascii="Arial" w:hAnsi="Arial" w:cs="Arial"/>
          <w:sz w:val="22"/>
          <w:szCs w:val="22"/>
        </w:rPr>
        <w:t>.</w:t>
      </w:r>
      <w:r w:rsidR="0009016E" w:rsidRPr="00807879">
        <w:rPr>
          <w:rFonts w:ascii="Arial" w:hAnsi="Arial" w:cs="Arial"/>
          <w:sz w:val="22"/>
          <w:szCs w:val="22"/>
        </w:rPr>
        <w:t xml:space="preserve"> Nordeassa yli 10 vuotta erilaisia esimiestehtäviä, mm. konttorinjohtajana</w:t>
      </w:r>
      <w:r w:rsidR="0069445D" w:rsidRPr="00807879">
        <w:rPr>
          <w:rFonts w:ascii="Arial" w:hAnsi="Arial" w:cs="Arial"/>
          <w:sz w:val="22"/>
          <w:szCs w:val="22"/>
        </w:rPr>
        <w:t>, sijoitusjohtajana</w:t>
      </w:r>
      <w:r w:rsidR="0009016E" w:rsidRPr="00807879">
        <w:rPr>
          <w:rFonts w:ascii="Arial" w:hAnsi="Arial" w:cs="Arial"/>
          <w:sz w:val="22"/>
          <w:szCs w:val="22"/>
        </w:rPr>
        <w:t xml:space="preserve"> ja myyntijohtajana. </w:t>
      </w:r>
      <w:r w:rsidR="00D97E7C" w:rsidRPr="00807879">
        <w:rPr>
          <w:rFonts w:ascii="Arial" w:hAnsi="Arial" w:cs="Arial"/>
          <w:sz w:val="22"/>
          <w:szCs w:val="22"/>
        </w:rPr>
        <w:t xml:space="preserve"> </w:t>
      </w:r>
    </w:p>
    <w:p w14:paraId="60FC9AB8" w14:textId="77777777" w:rsidR="00D32F0F" w:rsidRPr="00807879" w:rsidRDefault="00D32F0F" w:rsidP="00A01471">
      <w:pPr>
        <w:rPr>
          <w:rFonts w:ascii="Arial" w:hAnsi="Arial" w:cs="Arial"/>
          <w:sz w:val="22"/>
          <w:szCs w:val="22"/>
        </w:rPr>
      </w:pPr>
    </w:p>
    <w:p w14:paraId="55C87CF4" w14:textId="77777777" w:rsidR="0069445D" w:rsidRPr="00807879" w:rsidRDefault="003E4186" w:rsidP="00A01471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Koulutus, ohjaus ja </w:t>
      </w:r>
      <w:proofErr w:type="spellStart"/>
      <w:r w:rsidRPr="00807879">
        <w:rPr>
          <w:rFonts w:ascii="Arial" w:hAnsi="Arial" w:cs="Arial"/>
          <w:sz w:val="22"/>
          <w:szCs w:val="22"/>
        </w:rPr>
        <w:t>coaching</w:t>
      </w:r>
      <w:proofErr w:type="spellEnd"/>
      <w:r w:rsidRPr="00807879">
        <w:rPr>
          <w:rFonts w:ascii="Arial" w:hAnsi="Arial" w:cs="Arial"/>
          <w:sz w:val="22"/>
          <w:szCs w:val="22"/>
        </w:rPr>
        <w:t>: Tevere</w:t>
      </w:r>
      <w:r w:rsidR="0069445D" w:rsidRPr="00807879">
        <w:rPr>
          <w:rFonts w:ascii="Arial" w:hAnsi="Arial" w:cs="Arial"/>
          <w:sz w:val="22"/>
          <w:szCs w:val="22"/>
        </w:rPr>
        <w:t xml:space="preserve"> Oy</w:t>
      </w:r>
      <w:r w:rsidR="00695092">
        <w:rPr>
          <w:rFonts w:ascii="Arial" w:hAnsi="Arial" w:cs="Arial"/>
          <w:sz w:val="22"/>
          <w:szCs w:val="22"/>
        </w:rPr>
        <w:t xml:space="preserve">, </w:t>
      </w:r>
      <w:r w:rsidR="0069445D" w:rsidRPr="00807879">
        <w:rPr>
          <w:rFonts w:ascii="Arial" w:hAnsi="Arial" w:cs="Arial"/>
          <w:sz w:val="22"/>
          <w:szCs w:val="22"/>
        </w:rPr>
        <w:t xml:space="preserve">Tmi </w:t>
      </w:r>
      <w:r w:rsidR="00D32F0F" w:rsidRPr="00807879">
        <w:rPr>
          <w:rFonts w:ascii="Arial" w:hAnsi="Arial" w:cs="Arial"/>
          <w:sz w:val="22"/>
          <w:szCs w:val="22"/>
        </w:rPr>
        <w:t>Johtamisluotsi</w:t>
      </w:r>
      <w:r w:rsidR="008E697D" w:rsidRPr="00807879">
        <w:rPr>
          <w:rFonts w:ascii="Arial" w:hAnsi="Arial" w:cs="Arial"/>
          <w:sz w:val="22"/>
          <w:szCs w:val="22"/>
        </w:rPr>
        <w:t xml:space="preserve"> </w:t>
      </w:r>
      <w:r w:rsidRPr="00807879">
        <w:rPr>
          <w:rFonts w:ascii="Arial" w:hAnsi="Arial" w:cs="Arial"/>
          <w:sz w:val="22"/>
          <w:szCs w:val="22"/>
        </w:rPr>
        <w:t xml:space="preserve">ja Nordea. </w:t>
      </w:r>
    </w:p>
    <w:p w14:paraId="076E7D01" w14:textId="77777777" w:rsidR="0069445D" w:rsidRPr="00807879" w:rsidRDefault="0069445D" w:rsidP="00A01471">
      <w:pPr>
        <w:rPr>
          <w:rFonts w:ascii="Arial" w:hAnsi="Arial" w:cs="Arial"/>
          <w:sz w:val="22"/>
          <w:szCs w:val="22"/>
        </w:rPr>
      </w:pPr>
    </w:p>
    <w:p w14:paraId="34BE331B" w14:textId="77777777" w:rsidR="008E697D" w:rsidRPr="00807879" w:rsidRDefault="0069445D" w:rsidP="00A01471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Sijoitusosaamisen kouluttaminen: Nordea, </w:t>
      </w:r>
      <w:r w:rsidR="00807879" w:rsidRPr="00807879">
        <w:rPr>
          <w:rFonts w:ascii="Arial" w:hAnsi="Arial" w:cs="Arial"/>
          <w:sz w:val="22"/>
          <w:szCs w:val="22"/>
        </w:rPr>
        <w:t xml:space="preserve">Markkinointi-instituutti, </w:t>
      </w:r>
      <w:r w:rsidRPr="00807879">
        <w:rPr>
          <w:rFonts w:ascii="Arial" w:hAnsi="Arial" w:cs="Arial"/>
          <w:sz w:val="22"/>
          <w:szCs w:val="22"/>
        </w:rPr>
        <w:t>Sijoitusvisio Oy.</w:t>
      </w:r>
      <w:r w:rsidR="008E697D" w:rsidRPr="00807879">
        <w:rPr>
          <w:rFonts w:ascii="Arial" w:hAnsi="Arial" w:cs="Arial"/>
          <w:sz w:val="22"/>
          <w:szCs w:val="22"/>
        </w:rPr>
        <w:t xml:space="preserve"> </w:t>
      </w:r>
    </w:p>
    <w:p w14:paraId="7FBB5EEF" w14:textId="77777777" w:rsidR="00D97E7C" w:rsidRPr="00807879" w:rsidRDefault="00D97E7C">
      <w:pPr>
        <w:rPr>
          <w:rFonts w:ascii="Arial" w:hAnsi="Arial" w:cs="Arial"/>
          <w:sz w:val="22"/>
          <w:szCs w:val="22"/>
        </w:rPr>
      </w:pPr>
    </w:p>
    <w:p w14:paraId="5235E5A4" w14:textId="77777777" w:rsidR="008E697D" w:rsidRPr="00807879" w:rsidRDefault="008E697D">
      <w:pPr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b/>
          <w:bCs/>
          <w:sz w:val="22"/>
          <w:szCs w:val="22"/>
        </w:rPr>
        <w:t>Koulutus</w:t>
      </w:r>
      <w:r w:rsidR="00D21BA8" w:rsidRPr="008078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B7B74A" w14:textId="77777777" w:rsidR="008E697D" w:rsidRPr="00807879" w:rsidRDefault="008E697D" w:rsidP="00A01471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1984</w:t>
      </w:r>
      <w:r w:rsidRPr="00807879">
        <w:rPr>
          <w:rFonts w:ascii="Arial" w:hAnsi="Arial" w:cs="Arial"/>
          <w:sz w:val="22"/>
          <w:szCs w:val="22"/>
        </w:rPr>
        <w:tab/>
      </w:r>
      <w:r w:rsidR="00A01471" w:rsidRPr="00807879">
        <w:rPr>
          <w:rFonts w:ascii="Arial" w:hAnsi="Arial" w:cs="Arial"/>
          <w:sz w:val="22"/>
          <w:szCs w:val="22"/>
        </w:rPr>
        <w:t>Oikeustieteen kandidaatti</w:t>
      </w:r>
      <w:r w:rsidRPr="00807879">
        <w:rPr>
          <w:rFonts w:ascii="Arial" w:hAnsi="Arial" w:cs="Arial"/>
          <w:sz w:val="22"/>
          <w:szCs w:val="22"/>
        </w:rPr>
        <w:t>, Helsingin yliopisto</w:t>
      </w:r>
    </w:p>
    <w:p w14:paraId="3AFF959B" w14:textId="77777777" w:rsidR="00EE79FB" w:rsidRPr="00807879" w:rsidRDefault="00EE79FB">
      <w:pPr>
        <w:rPr>
          <w:rFonts w:ascii="Arial" w:hAnsi="Arial" w:cs="Arial"/>
          <w:sz w:val="22"/>
          <w:szCs w:val="22"/>
        </w:rPr>
      </w:pPr>
    </w:p>
    <w:p w14:paraId="7A1B41BB" w14:textId="77777777" w:rsidR="00EE79FB" w:rsidRPr="00807879" w:rsidRDefault="00EE79FB">
      <w:pPr>
        <w:rPr>
          <w:rFonts w:ascii="Arial" w:hAnsi="Arial" w:cs="Arial"/>
          <w:b/>
          <w:sz w:val="22"/>
          <w:szCs w:val="22"/>
        </w:rPr>
      </w:pPr>
      <w:r w:rsidRPr="00807879">
        <w:rPr>
          <w:rFonts w:ascii="Arial" w:hAnsi="Arial" w:cs="Arial"/>
          <w:b/>
          <w:sz w:val="22"/>
          <w:szCs w:val="22"/>
        </w:rPr>
        <w:t>Täydennyskoulutus</w:t>
      </w:r>
      <w:r w:rsidR="009E2C73">
        <w:rPr>
          <w:rFonts w:ascii="Arial" w:hAnsi="Arial" w:cs="Arial"/>
          <w:b/>
          <w:sz w:val="22"/>
          <w:szCs w:val="22"/>
        </w:rPr>
        <w:t>, mm.</w:t>
      </w:r>
    </w:p>
    <w:p w14:paraId="25A799B9" w14:textId="38DC7F95" w:rsidR="00351CEC" w:rsidRDefault="00351CE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2019</w:t>
      </w:r>
      <w:r>
        <w:rPr>
          <w:rFonts w:ascii="Arial" w:hAnsi="Arial" w:cs="Arial"/>
          <w:sz w:val="22"/>
          <w:szCs w:val="22"/>
          <w:lang w:val="en-US"/>
        </w:rPr>
        <w:tab/>
        <w:t>Mindful Coaching</w:t>
      </w:r>
    </w:p>
    <w:p w14:paraId="4606963F" w14:textId="7B19BE54" w:rsidR="00351CEC" w:rsidRDefault="00351CE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2017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Työnohjaaja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työyhteisösovittelijana</w:t>
      </w:r>
      <w:proofErr w:type="spellEnd"/>
    </w:p>
    <w:p w14:paraId="02B5AEC1" w14:textId="1D364520" w:rsidR="00EC5187" w:rsidRPr="00695092" w:rsidRDefault="00EC5187">
      <w:pPr>
        <w:rPr>
          <w:rFonts w:ascii="Arial" w:hAnsi="Arial" w:cs="Arial"/>
          <w:sz w:val="22"/>
          <w:szCs w:val="22"/>
          <w:lang w:val="en-US"/>
        </w:rPr>
      </w:pPr>
      <w:r w:rsidRPr="00695092">
        <w:rPr>
          <w:rFonts w:ascii="Arial" w:hAnsi="Arial" w:cs="Arial"/>
          <w:sz w:val="22"/>
          <w:szCs w:val="22"/>
          <w:lang w:val="en-US"/>
        </w:rPr>
        <w:t>2016</w:t>
      </w:r>
      <w:r w:rsidRPr="00695092">
        <w:rPr>
          <w:rFonts w:ascii="Arial" w:hAnsi="Arial" w:cs="Arial"/>
          <w:sz w:val="22"/>
          <w:szCs w:val="22"/>
          <w:lang w:val="en-US"/>
        </w:rPr>
        <w:tab/>
        <w:t>Professional Certified Coach (International Coach Federation)</w:t>
      </w:r>
    </w:p>
    <w:p w14:paraId="0EFDD37F" w14:textId="77777777" w:rsidR="00EE79FB" w:rsidRPr="00EC5187" w:rsidRDefault="00EE79FB">
      <w:pPr>
        <w:rPr>
          <w:rFonts w:ascii="Arial" w:hAnsi="Arial" w:cs="Arial"/>
          <w:sz w:val="22"/>
          <w:szCs w:val="22"/>
          <w:lang w:val="en-US"/>
        </w:rPr>
      </w:pPr>
      <w:r w:rsidRPr="00807879">
        <w:rPr>
          <w:rFonts w:ascii="Arial" w:hAnsi="Arial" w:cs="Arial"/>
          <w:sz w:val="22"/>
          <w:szCs w:val="22"/>
          <w:lang w:val="en-US"/>
        </w:rPr>
        <w:t>2011</w:t>
      </w:r>
      <w:r w:rsidRPr="00807879">
        <w:rPr>
          <w:rFonts w:ascii="Arial" w:hAnsi="Arial" w:cs="Arial"/>
          <w:sz w:val="22"/>
          <w:szCs w:val="22"/>
          <w:lang w:val="en-US"/>
        </w:rPr>
        <w:tab/>
        <w:t>Associate Certified Coach (International Coach Federation)</w:t>
      </w:r>
    </w:p>
    <w:p w14:paraId="3AA75727" w14:textId="77777777" w:rsidR="00EE79FB" w:rsidRPr="00807879" w:rsidRDefault="00EE79FB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2010</w:t>
      </w:r>
      <w:r w:rsidRPr="00807879">
        <w:rPr>
          <w:rFonts w:ascii="Arial" w:hAnsi="Arial" w:cs="Arial"/>
          <w:sz w:val="22"/>
          <w:szCs w:val="22"/>
        </w:rPr>
        <w:tab/>
      </w:r>
      <w:proofErr w:type="spellStart"/>
      <w:r w:rsidRPr="00807879">
        <w:rPr>
          <w:rFonts w:ascii="Arial" w:hAnsi="Arial" w:cs="Arial"/>
          <w:sz w:val="22"/>
          <w:szCs w:val="22"/>
        </w:rPr>
        <w:t>Core</w:t>
      </w:r>
      <w:proofErr w:type="spellEnd"/>
      <w:r w:rsidRPr="00807879">
        <w:rPr>
          <w:rFonts w:ascii="Arial" w:hAnsi="Arial" w:cs="Arial"/>
          <w:sz w:val="22"/>
          <w:szCs w:val="22"/>
        </w:rPr>
        <w:t xml:space="preserve"> Essentials </w:t>
      </w:r>
      <w:proofErr w:type="spellStart"/>
      <w:r w:rsidRPr="00807879">
        <w:rPr>
          <w:rFonts w:ascii="Arial" w:hAnsi="Arial" w:cs="Arial"/>
          <w:sz w:val="22"/>
          <w:szCs w:val="22"/>
        </w:rPr>
        <w:t>Graduate</w:t>
      </w:r>
      <w:proofErr w:type="spellEnd"/>
      <w:r w:rsidRPr="008078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07879">
        <w:rPr>
          <w:rFonts w:ascii="Arial" w:hAnsi="Arial" w:cs="Arial"/>
          <w:sz w:val="22"/>
          <w:szCs w:val="22"/>
        </w:rPr>
        <w:t>CoachU</w:t>
      </w:r>
      <w:proofErr w:type="spellEnd"/>
      <w:r w:rsidRPr="00807879">
        <w:rPr>
          <w:rFonts w:ascii="Arial" w:hAnsi="Arial" w:cs="Arial"/>
          <w:sz w:val="22"/>
          <w:szCs w:val="22"/>
        </w:rPr>
        <w:t>)</w:t>
      </w:r>
    </w:p>
    <w:p w14:paraId="40C73D7F" w14:textId="77777777" w:rsidR="00D32F0F" w:rsidRPr="00807879" w:rsidRDefault="00D32F0F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2009</w:t>
      </w:r>
      <w:r w:rsidRPr="00807879">
        <w:rPr>
          <w:rFonts w:ascii="Arial" w:hAnsi="Arial" w:cs="Arial"/>
          <w:sz w:val="22"/>
          <w:szCs w:val="22"/>
        </w:rPr>
        <w:tab/>
        <w:t>Sosiaalipsykologian perusopinnot (25 op)</w:t>
      </w:r>
    </w:p>
    <w:p w14:paraId="368F122B" w14:textId="77777777" w:rsidR="00D32F0F" w:rsidRPr="00807879" w:rsidRDefault="00D32F0F" w:rsidP="00D32F0F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2007</w:t>
      </w:r>
      <w:r w:rsidRPr="00807879">
        <w:rPr>
          <w:rFonts w:ascii="Arial" w:hAnsi="Arial" w:cs="Arial"/>
          <w:sz w:val="22"/>
          <w:szCs w:val="22"/>
        </w:rPr>
        <w:tab/>
      </w:r>
      <w:proofErr w:type="spellStart"/>
      <w:r w:rsidRPr="00807879">
        <w:rPr>
          <w:rFonts w:ascii="Arial" w:hAnsi="Arial" w:cs="Arial"/>
          <w:sz w:val="22"/>
          <w:szCs w:val="22"/>
        </w:rPr>
        <w:t>Coaching</w:t>
      </w:r>
      <w:proofErr w:type="spellEnd"/>
      <w:r w:rsidRPr="00807879">
        <w:rPr>
          <w:rFonts w:ascii="Arial" w:hAnsi="Arial" w:cs="Arial"/>
          <w:sz w:val="22"/>
          <w:szCs w:val="22"/>
        </w:rPr>
        <w:t>-diplomikoulutus (0,5 v)</w:t>
      </w:r>
    </w:p>
    <w:p w14:paraId="29B8DE14" w14:textId="77777777" w:rsidR="00D32F0F" w:rsidRPr="00807879" w:rsidRDefault="00D32F0F" w:rsidP="00D32F0F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2007</w:t>
      </w:r>
      <w:r w:rsidRPr="00807879">
        <w:rPr>
          <w:rFonts w:ascii="Arial" w:hAnsi="Arial" w:cs="Arial"/>
          <w:sz w:val="22"/>
          <w:szCs w:val="22"/>
        </w:rPr>
        <w:tab/>
        <w:t>Esimiesten ja johdon työnohjaaja, Johtamistaidon opisto (40 opintoviikkoa)</w:t>
      </w:r>
    </w:p>
    <w:p w14:paraId="342C72AB" w14:textId="77777777" w:rsidR="00D32F0F" w:rsidRPr="00807879" w:rsidRDefault="00D32F0F" w:rsidP="00D32F0F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2002</w:t>
      </w:r>
      <w:r w:rsidRPr="00807879">
        <w:rPr>
          <w:rFonts w:ascii="Arial" w:hAnsi="Arial" w:cs="Arial"/>
          <w:sz w:val="22"/>
          <w:szCs w:val="22"/>
        </w:rPr>
        <w:tab/>
        <w:t>Sijoitusneuvojan erikoistutkinto (Arvopaperivälittäjien yhdistys ry)</w:t>
      </w:r>
    </w:p>
    <w:p w14:paraId="2837D5F3" w14:textId="77777777" w:rsidR="00D32F0F" w:rsidRPr="00807879" w:rsidRDefault="00D32F0F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2001</w:t>
      </w:r>
      <w:r w:rsidRPr="00807879">
        <w:rPr>
          <w:rFonts w:ascii="Arial" w:hAnsi="Arial" w:cs="Arial"/>
          <w:sz w:val="22"/>
          <w:szCs w:val="22"/>
        </w:rPr>
        <w:tab/>
        <w:t>Sijoituspalvelututkinto (Arvopaperivälittäjien yhdistys ry)</w:t>
      </w:r>
    </w:p>
    <w:p w14:paraId="01179E3A" w14:textId="77777777" w:rsidR="00A01471" w:rsidRPr="00807879" w:rsidRDefault="00A01471">
      <w:pPr>
        <w:rPr>
          <w:rFonts w:ascii="Arial" w:hAnsi="Arial" w:cs="Arial"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2000</w:t>
      </w:r>
      <w:r w:rsidRPr="00807879">
        <w:rPr>
          <w:rFonts w:ascii="Arial" w:hAnsi="Arial" w:cs="Arial"/>
          <w:sz w:val="22"/>
          <w:szCs w:val="22"/>
        </w:rPr>
        <w:tab/>
        <w:t>Pankkiiritutkinto, Nordea</w:t>
      </w:r>
      <w:r w:rsidR="00FB3CA9" w:rsidRPr="00807879">
        <w:rPr>
          <w:rFonts w:ascii="Arial" w:hAnsi="Arial" w:cs="Arial"/>
          <w:sz w:val="22"/>
          <w:szCs w:val="22"/>
        </w:rPr>
        <w:t xml:space="preserve"> (1,5 v)</w:t>
      </w:r>
      <w:r w:rsidR="0009016E" w:rsidRPr="00807879">
        <w:rPr>
          <w:rFonts w:ascii="Arial" w:hAnsi="Arial" w:cs="Arial"/>
          <w:sz w:val="22"/>
          <w:szCs w:val="22"/>
        </w:rPr>
        <w:t xml:space="preserve"> </w:t>
      </w:r>
    </w:p>
    <w:p w14:paraId="021DCD79" w14:textId="77777777" w:rsidR="008E697D" w:rsidRPr="00807879" w:rsidRDefault="008E697D">
      <w:pPr>
        <w:rPr>
          <w:rFonts w:ascii="Arial" w:hAnsi="Arial" w:cs="Arial"/>
          <w:sz w:val="22"/>
          <w:szCs w:val="22"/>
        </w:rPr>
      </w:pPr>
    </w:p>
    <w:p w14:paraId="4C60497D" w14:textId="77777777" w:rsidR="005E189D" w:rsidRPr="00807879" w:rsidRDefault="005E189D" w:rsidP="005E189D">
      <w:pPr>
        <w:pStyle w:val="Nimi"/>
        <w:ind w:left="0"/>
        <w:rPr>
          <w:rFonts w:ascii="Arial" w:hAnsi="Arial" w:cs="Arial"/>
          <w:bCs/>
          <w:i w:val="0"/>
          <w:iCs/>
          <w:sz w:val="22"/>
          <w:szCs w:val="22"/>
        </w:rPr>
      </w:pPr>
      <w:r w:rsidRPr="00807879">
        <w:rPr>
          <w:rFonts w:ascii="Arial" w:hAnsi="Arial" w:cs="Arial"/>
          <w:bCs/>
          <w:i w:val="0"/>
          <w:iCs/>
          <w:sz w:val="22"/>
          <w:szCs w:val="22"/>
        </w:rPr>
        <w:t>Kielitaito</w:t>
      </w:r>
    </w:p>
    <w:p w14:paraId="24F01E08" w14:textId="77777777" w:rsidR="0069445D" w:rsidRPr="00807879" w:rsidRDefault="00807879" w:rsidP="005E189D">
      <w:pPr>
        <w:pStyle w:val="Nimi"/>
        <w:ind w:left="0"/>
        <w:rPr>
          <w:rFonts w:ascii="Arial" w:hAnsi="Arial" w:cs="Arial"/>
          <w:b w:val="0"/>
          <w:bCs/>
          <w:i w:val="0"/>
          <w:sz w:val="22"/>
          <w:szCs w:val="22"/>
        </w:rPr>
      </w:pPr>
      <w:r w:rsidRPr="00807879">
        <w:rPr>
          <w:rFonts w:ascii="Arial" w:hAnsi="Arial" w:cs="Arial"/>
          <w:b w:val="0"/>
          <w:bCs/>
          <w:i w:val="0"/>
          <w:sz w:val="22"/>
          <w:szCs w:val="22"/>
        </w:rPr>
        <w:t>s</w:t>
      </w:r>
      <w:r w:rsidR="0069445D" w:rsidRPr="00807879">
        <w:rPr>
          <w:rFonts w:ascii="Arial" w:hAnsi="Arial" w:cs="Arial"/>
          <w:b w:val="0"/>
          <w:bCs/>
          <w:i w:val="0"/>
          <w:sz w:val="22"/>
          <w:szCs w:val="22"/>
        </w:rPr>
        <w:t>uomi – äidinkieli</w:t>
      </w:r>
    </w:p>
    <w:p w14:paraId="2ABCED6D" w14:textId="2AD6560D" w:rsidR="0069445D" w:rsidRPr="00807879" w:rsidRDefault="0069445D" w:rsidP="005E189D">
      <w:pPr>
        <w:pStyle w:val="Nimi"/>
        <w:ind w:left="0"/>
        <w:rPr>
          <w:rFonts w:ascii="Arial" w:hAnsi="Arial" w:cs="Arial"/>
          <w:b w:val="0"/>
          <w:bCs/>
          <w:i w:val="0"/>
          <w:sz w:val="22"/>
          <w:szCs w:val="22"/>
        </w:rPr>
      </w:pPr>
      <w:r w:rsidRPr="00807879">
        <w:rPr>
          <w:rFonts w:ascii="Arial" w:hAnsi="Arial" w:cs="Arial"/>
          <w:b w:val="0"/>
          <w:bCs/>
          <w:i w:val="0"/>
          <w:sz w:val="22"/>
          <w:szCs w:val="22"/>
        </w:rPr>
        <w:t xml:space="preserve">ruotsi </w:t>
      </w:r>
      <w:r w:rsidR="00351CEC">
        <w:rPr>
          <w:rFonts w:ascii="Arial" w:hAnsi="Arial" w:cs="Arial"/>
          <w:b w:val="0"/>
          <w:bCs/>
          <w:i w:val="0"/>
          <w:sz w:val="22"/>
          <w:szCs w:val="22"/>
        </w:rPr>
        <w:t xml:space="preserve">ja englanti </w:t>
      </w:r>
      <w:r w:rsidRPr="00807879">
        <w:rPr>
          <w:rFonts w:ascii="Arial" w:hAnsi="Arial" w:cs="Arial"/>
          <w:b w:val="0"/>
          <w:bCs/>
          <w:i w:val="0"/>
          <w:sz w:val="22"/>
          <w:szCs w:val="22"/>
        </w:rPr>
        <w:t>– hyvä</w:t>
      </w:r>
      <w:r w:rsidR="00807879" w:rsidRPr="00807879">
        <w:rPr>
          <w:rFonts w:ascii="Arial" w:hAnsi="Arial" w:cs="Arial"/>
          <w:b w:val="0"/>
          <w:bCs/>
          <w:i w:val="0"/>
          <w:sz w:val="22"/>
          <w:szCs w:val="22"/>
        </w:rPr>
        <w:t>/sujuva</w:t>
      </w:r>
    </w:p>
    <w:p w14:paraId="255FC99B" w14:textId="77777777" w:rsidR="0069445D" w:rsidRPr="00807879" w:rsidRDefault="0069445D" w:rsidP="005E189D">
      <w:pPr>
        <w:pStyle w:val="Nimi"/>
        <w:ind w:left="0"/>
        <w:rPr>
          <w:rFonts w:ascii="Arial" w:hAnsi="Arial" w:cs="Arial"/>
          <w:b w:val="0"/>
          <w:bCs/>
          <w:i w:val="0"/>
          <w:sz w:val="22"/>
          <w:szCs w:val="22"/>
        </w:rPr>
      </w:pPr>
      <w:r w:rsidRPr="00807879">
        <w:rPr>
          <w:rFonts w:ascii="Arial" w:hAnsi="Arial" w:cs="Arial"/>
          <w:b w:val="0"/>
          <w:bCs/>
          <w:i w:val="0"/>
          <w:sz w:val="22"/>
          <w:szCs w:val="22"/>
        </w:rPr>
        <w:t>saksa – tyydyttävä</w:t>
      </w:r>
    </w:p>
    <w:p w14:paraId="53059A6F" w14:textId="77777777" w:rsidR="00F1174B" w:rsidRPr="00807879" w:rsidRDefault="00F1174B" w:rsidP="00F1174B">
      <w:pPr>
        <w:rPr>
          <w:sz w:val="22"/>
          <w:szCs w:val="22"/>
          <w:lang w:eastAsia="en-US"/>
        </w:rPr>
      </w:pPr>
    </w:p>
    <w:p w14:paraId="19026579" w14:textId="77777777" w:rsidR="00761714" w:rsidRPr="00807879" w:rsidRDefault="00761714" w:rsidP="005E189D">
      <w:pPr>
        <w:pStyle w:val="Nimi"/>
        <w:ind w:left="0"/>
        <w:rPr>
          <w:rFonts w:ascii="Arial" w:hAnsi="Arial" w:cs="Arial"/>
          <w:bCs/>
          <w:i w:val="0"/>
          <w:iCs/>
          <w:sz w:val="22"/>
          <w:szCs w:val="22"/>
        </w:rPr>
      </w:pPr>
      <w:r w:rsidRPr="00807879">
        <w:rPr>
          <w:rFonts w:ascii="Arial" w:hAnsi="Arial" w:cs="Arial"/>
          <w:bCs/>
          <w:i w:val="0"/>
          <w:sz w:val="22"/>
          <w:szCs w:val="22"/>
        </w:rPr>
        <w:t>Julkaisut</w:t>
      </w:r>
    </w:p>
    <w:p w14:paraId="763D7CC7" w14:textId="0084B501" w:rsidR="00457486" w:rsidRPr="00457486" w:rsidRDefault="00457486" w:rsidP="00552BB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7486">
        <w:rPr>
          <w:rFonts w:ascii="Arial" w:hAnsi="Arial" w:cs="Arial"/>
          <w:sz w:val="22"/>
          <w:szCs w:val="22"/>
        </w:rPr>
        <w:t>Kupias, Päivi ja Peltola, Raija. 2019. Oppiminen työssä. Gaudeamus.</w:t>
      </w:r>
    </w:p>
    <w:p w14:paraId="0BFBA1EF" w14:textId="3CED4A05" w:rsidR="00552BB2" w:rsidRPr="00807879" w:rsidRDefault="00552BB2" w:rsidP="00552BB2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 xml:space="preserve">Kupias, Päivi, Peltola, Raija ja Pirinen, Jorma. 2014. Esimies osaamisen kehittäjänä. </w:t>
      </w:r>
      <w:proofErr w:type="spellStart"/>
      <w:r w:rsidRPr="00807879">
        <w:rPr>
          <w:rFonts w:ascii="Arial" w:hAnsi="Arial" w:cs="Arial"/>
          <w:sz w:val="22"/>
          <w:szCs w:val="22"/>
        </w:rPr>
        <w:t>Sanomapro</w:t>
      </w:r>
      <w:proofErr w:type="spellEnd"/>
      <w:r w:rsidRPr="00807879">
        <w:rPr>
          <w:rFonts w:ascii="Arial" w:hAnsi="Arial" w:cs="Arial"/>
          <w:sz w:val="22"/>
          <w:szCs w:val="22"/>
        </w:rPr>
        <w:t>.</w:t>
      </w:r>
    </w:p>
    <w:p w14:paraId="4F801288" w14:textId="77777777" w:rsidR="00852DD9" w:rsidRPr="00807879" w:rsidRDefault="0069445D" w:rsidP="00852DD9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Kupias, Päivi,</w:t>
      </w:r>
      <w:r w:rsidR="00852DD9" w:rsidRPr="00807879">
        <w:rPr>
          <w:rFonts w:ascii="Arial" w:hAnsi="Arial" w:cs="Arial"/>
          <w:sz w:val="22"/>
          <w:szCs w:val="22"/>
        </w:rPr>
        <w:t xml:space="preserve"> Peltola, Raija ja Saloranta, Paula. 2011. Onnistu palautteessa. WSOY. </w:t>
      </w:r>
    </w:p>
    <w:p w14:paraId="7F53DAE5" w14:textId="77777777" w:rsidR="009F041E" w:rsidRPr="00807879" w:rsidRDefault="00852DD9" w:rsidP="009F041E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807879">
        <w:rPr>
          <w:rFonts w:ascii="Arial" w:hAnsi="Arial" w:cs="Arial"/>
          <w:sz w:val="22"/>
          <w:szCs w:val="22"/>
        </w:rPr>
        <w:t>Kupias, Päivi ja Peltola, Raija. 2009. Perehdyttämisen pelik</w:t>
      </w:r>
      <w:r w:rsidR="00552BB2" w:rsidRPr="00807879">
        <w:rPr>
          <w:rFonts w:ascii="Arial" w:hAnsi="Arial" w:cs="Arial"/>
          <w:sz w:val="22"/>
          <w:szCs w:val="22"/>
        </w:rPr>
        <w:t>entällä. Gaudeamus.</w:t>
      </w:r>
    </w:p>
    <w:sectPr w:rsidR="009F041E" w:rsidRPr="00807879" w:rsidSect="00695092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C18C" w14:textId="77777777" w:rsidR="00457C4A" w:rsidRDefault="00457C4A">
      <w:r>
        <w:separator/>
      </w:r>
    </w:p>
  </w:endnote>
  <w:endnote w:type="continuationSeparator" w:id="0">
    <w:p w14:paraId="4FF0BC9E" w14:textId="77777777" w:rsidR="00457C4A" w:rsidRDefault="004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C4D5" w14:textId="77777777" w:rsidR="00457C4A" w:rsidRDefault="00457C4A">
      <w:r>
        <w:separator/>
      </w:r>
    </w:p>
  </w:footnote>
  <w:footnote w:type="continuationSeparator" w:id="0">
    <w:p w14:paraId="6D293D3B" w14:textId="77777777" w:rsidR="00457C4A" w:rsidRDefault="0045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8EC1" w14:textId="77777777" w:rsidR="00AC2D2C" w:rsidRDefault="00AC2D2C">
    <w:pPr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1AF"/>
    <w:multiLevelType w:val="hybridMultilevel"/>
    <w:tmpl w:val="556802C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216"/>
    <w:multiLevelType w:val="hybridMultilevel"/>
    <w:tmpl w:val="C9FEB7C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E22"/>
    <w:multiLevelType w:val="hybridMultilevel"/>
    <w:tmpl w:val="BD804FE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714"/>
    <w:multiLevelType w:val="hybridMultilevel"/>
    <w:tmpl w:val="E3329F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3437"/>
    <w:multiLevelType w:val="hybridMultilevel"/>
    <w:tmpl w:val="A4A603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24B8"/>
    <w:multiLevelType w:val="hybridMultilevel"/>
    <w:tmpl w:val="9A8EA7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CB2"/>
    <w:multiLevelType w:val="hybridMultilevel"/>
    <w:tmpl w:val="C09215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CA7"/>
    <w:multiLevelType w:val="hybridMultilevel"/>
    <w:tmpl w:val="3294BFC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B6997"/>
    <w:multiLevelType w:val="hybridMultilevel"/>
    <w:tmpl w:val="223A69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B1624"/>
    <w:multiLevelType w:val="hybridMultilevel"/>
    <w:tmpl w:val="E38E63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01AB9"/>
    <w:multiLevelType w:val="hybridMultilevel"/>
    <w:tmpl w:val="A7944D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1304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2"/>
    <w:rsid w:val="00016171"/>
    <w:rsid w:val="00037F6F"/>
    <w:rsid w:val="00047880"/>
    <w:rsid w:val="000751A1"/>
    <w:rsid w:val="0009016E"/>
    <w:rsid w:val="000C4B36"/>
    <w:rsid w:val="000C5002"/>
    <w:rsid w:val="001025B2"/>
    <w:rsid w:val="0010669E"/>
    <w:rsid w:val="00141089"/>
    <w:rsid w:val="00153256"/>
    <w:rsid w:val="0015393F"/>
    <w:rsid w:val="00162CCB"/>
    <w:rsid w:val="001726C5"/>
    <w:rsid w:val="00183098"/>
    <w:rsid w:val="001E40B5"/>
    <w:rsid w:val="001F4532"/>
    <w:rsid w:val="002703AD"/>
    <w:rsid w:val="002748E3"/>
    <w:rsid w:val="002A7321"/>
    <w:rsid w:val="002B12F9"/>
    <w:rsid w:val="002D172C"/>
    <w:rsid w:val="002D7A85"/>
    <w:rsid w:val="0030335D"/>
    <w:rsid w:val="003214B3"/>
    <w:rsid w:val="00340E18"/>
    <w:rsid w:val="00351CEC"/>
    <w:rsid w:val="003B519D"/>
    <w:rsid w:val="003E4186"/>
    <w:rsid w:val="0041557E"/>
    <w:rsid w:val="00457486"/>
    <w:rsid w:val="00457C4A"/>
    <w:rsid w:val="0046202C"/>
    <w:rsid w:val="0048187F"/>
    <w:rsid w:val="004A7BDD"/>
    <w:rsid w:val="004C25A2"/>
    <w:rsid w:val="004C2824"/>
    <w:rsid w:val="004E5C39"/>
    <w:rsid w:val="004F5D4C"/>
    <w:rsid w:val="005109F7"/>
    <w:rsid w:val="005164B6"/>
    <w:rsid w:val="00552BB2"/>
    <w:rsid w:val="00555FF4"/>
    <w:rsid w:val="005863F8"/>
    <w:rsid w:val="005E189D"/>
    <w:rsid w:val="00641027"/>
    <w:rsid w:val="00646143"/>
    <w:rsid w:val="00654240"/>
    <w:rsid w:val="00663DAE"/>
    <w:rsid w:val="0069445D"/>
    <w:rsid w:val="00695092"/>
    <w:rsid w:val="00753890"/>
    <w:rsid w:val="00761432"/>
    <w:rsid w:val="00761714"/>
    <w:rsid w:val="0078654E"/>
    <w:rsid w:val="0079586A"/>
    <w:rsid w:val="007B390F"/>
    <w:rsid w:val="00803C3C"/>
    <w:rsid w:val="00807879"/>
    <w:rsid w:val="00852DD9"/>
    <w:rsid w:val="0085434F"/>
    <w:rsid w:val="00881F91"/>
    <w:rsid w:val="00885451"/>
    <w:rsid w:val="008E697D"/>
    <w:rsid w:val="00912F18"/>
    <w:rsid w:val="00921DF3"/>
    <w:rsid w:val="009265D1"/>
    <w:rsid w:val="00974809"/>
    <w:rsid w:val="009B43C6"/>
    <w:rsid w:val="009E2C73"/>
    <w:rsid w:val="009E42D6"/>
    <w:rsid w:val="009F041E"/>
    <w:rsid w:val="00A01471"/>
    <w:rsid w:val="00A03A98"/>
    <w:rsid w:val="00A112E3"/>
    <w:rsid w:val="00A274F4"/>
    <w:rsid w:val="00A65908"/>
    <w:rsid w:val="00A66442"/>
    <w:rsid w:val="00AA46A2"/>
    <w:rsid w:val="00AB00DD"/>
    <w:rsid w:val="00AC2D2C"/>
    <w:rsid w:val="00AC7607"/>
    <w:rsid w:val="00AF1177"/>
    <w:rsid w:val="00BA211C"/>
    <w:rsid w:val="00BB4D63"/>
    <w:rsid w:val="00C12DF5"/>
    <w:rsid w:val="00C14EF7"/>
    <w:rsid w:val="00C16D84"/>
    <w:rsid w:val="00C2280A"/>
    <w:rsid w:val="00C902BF"/>
    <w:rsid w:val="00C91A6F"/>
    <w:rsid w:val="00CD39BB"/>
    <w:rsid w:val="00CD7A6A"/>
    <w:rsid w:val="00D126F4"/>
    <w:rsid w:val="00D21BA8"/>
    <w:rsid w:val="00D32F0F"/>
    <w:rsid w:val="00D5267A"/>
    <w:rsid w:val="00D544AC"/>
    <w:rsid w:val="00D75B95"/>
    <w:rsid w:val="00D97E7C"/>
    <w:rsid w:val="00DB2055"/>
    <w:rsid w:val="00DC4F14"/>
    <w:rsid w:val="00DC78DC"/>
    <w:rsid w:val="00DE3A0D"/>
    <w:rsid w:val="00E279A3"/>
    <w:rsid w:val="00E33EC7"/>
    <w:rsid w:val="00E35A33"/>
    <w:rsid w:val="00E4430A"/>
    <w:rsid w:val="00E45386"/>
    <w:rsid w:val="00E54FCC"/>
    <w:rsid w:val="00E66468"/>
    <w:rsid w:val="00E947C2"/>
    <w:rsid w:val="00EA4090"/>
    <w:rsid w:val="00EC5187"/>
    <w:rsid w:val="00EE79FB"/>
    <w:rsid w:val="00EF7DAA"/>
    <w:rsid w:val="00F1174B"/>
    <w:rsid w:val="00F73623"/>
    <w:rsid w:val="00F76AD4"/>
    <w:rsid w:val="00FA2B86"/>
    <w:rsid w:val="00FA3D67"/>
    <w:rsid w:val="00FB3CA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D704A"/>
  <w15:docId w15:val="{3E74247A-72A4-4D9C-A7D7-B32FE00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7607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C7607"/>
    <w:pPr>
      <w:keepNext/>
      <w:outlineLvl w:val="0"/>
    </w:pPr>
    <w:rPr>
      <w:rFonts w:ascii="Abadi MT Condensed Light" w:hAnsi="Abadi MT Condensed Light" w:cs="Abadi MT Condensed Light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C7607"/>
    <w:pPr>
      <w:keepNext/>
      <w:outlineLvl w:val="1"/>
    </w:pPr>
    <w:rPr>
      <w:rFonts w:ascii="Arial" w:hAnsi="Arial" w:cs="Arial"/>
      <w:sz w:val="40"/>
      <w:szCs w:val="4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AC7607"/>
    <w:pPr>
      <w:keepNext/>
      <w:outlineLvl w:val="2"/>
    </w:pPr>
    <w:rPr>
      <w:rFonts w:ascii="Book Antiqua" w:hAnsi="Book Antiqua" w:cs="Book Antiqua"/>
      <w:sz w:val="48"/>
      <w:szCs w:val="48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AC7607"/>
    <w:pPr>
      <w:keepNext/>
      <w:outlineLvl w:val="3"/>
    </w:pPr>
    <w:rPr>
      <w:rFonts w:ascii="Copperplate Gothic Light" w:hAnsi="Copperplate Gothic Light" w:cs="Copperplate Gothic Light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AC76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AC76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AC7607"/>
    <w:rPr>
      <w:rFonts w:ascii="Calibri" w:eastAsia="Times New Roman" w:hAnsi="Calibri" w:cs="Times New Roman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AC7607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uiPriority w:val="9"/>
    <w:locked/>
    <w:rsid w:val="00AC7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atunniste">
    <w:name w:val="footer"/>
    <w:basedOn w:val="Normaali"/>
    <w:link w:val="AlatunnisteChar"/>
    <w:uiPriority w:val="99"/>
    <w:rsid w:val="00AC760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C7607"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sid w:val="00AC7607"/>
    <w:rPr>
      <w:rFonts w:cs="Times New Roman"/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C7607"/>
    <w:rPr>
      <w:rFonts w:cs="Times New Roman"/>
      <w:sz w:val="24"/>
      <w:szCs w:val="24"/>
    </w:rPr>
  </w:style>
  <w:style w:type="paragraph" w:customStyle="1" w:styleId="Nimi">
    <w:name w:val="Nimi"/>
    <w:basedOn w:val="Normaali"/>
    <w:rsid w:val="00A01471"/>
    <w:pPr>
      <w:ind w:left="-1080"/>
    </w:pPr>
    <w:rPr>
      <w:b/>
      <w:i/>
      <w:sz w:val="32"/>
      <w:szCs w:val="20"/>
      <w:lang w:eastAsia="en-US"/>
    </w:rPr>
  </w:style>
  <w:style w:type="paragraph" w:styleId="Leipteksti">
    <w:name w:val="Body Text"/>
    <w:next w:val="Nimi"/>
    <w:link w:val="LeiptekstiChar"/>
    <w:uiPriority w:val="99"/>
    <w:semiHidden/>
    <w:unhideWhenUsed/>
    <w:rsid w:val="00A01471"/>
    <w:pPr>
      <w:spacing w:after="120" w:line="276" w:lineRule="auto"/>
    </w:pPr>
    <w:rPr>
      <w:sz w:val="22"/>
      <w:szCs w:val="22"/>
      <w:lang w:bidi="he-I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01471"/>
    <w:rPr>
      <w:sz w:val="22"/>
      <w:szCs w:val="22"/>
      <w:lang w:val="fi-FI" w:eastAsia="fi-F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Kupias</vt:lpstr>
      <vt:lpstr>Kupias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Kupias</dc:title>
  <dc:creator>sandström</dc:creator>
  <cp:lastModifiedBy>Marianna Kupias</cp:lastModifiedBy>
  <cp:revision>2</cp:revision>
  <cp:lastPrinted>2016-10-17T13:12:00Z</cp:lastPrinted>
  <dcterms:created xsi:type="dcterms:W3CDTF">2020-01-10T11:40:00Z</dcterms:created>
  <dcterms:modified xsi:type="dcterms:W3CDTF">2020-01-10T11:40:00Z</dcterms:modified>
</cp:coreProperties>
</file>